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70BF4" w14:textId="22294D79" w:rsidR="006270F0" w:rsidRPr="004E3EA5" w:rsidRDefault="00005335">
      <w:pPr>
        <w:rPr>
          <w:rFonts w:ascii="Times New Roman" w:hAnsi="Times New Roman" w:cs="Times New Roman"/>
          <w:color w:val="EE0000"/>
          <w:sz w:val="72"/>
          <w:szCs w:val="72"/>
        </w:rPr>
      </w:pPr>
      <w:r w:rsidRPr="004E3EA5">
        <w:rPr>
          <w:color w:val="EE0000"/>
          <w:sz w:val="28"/>
          <w:szCs w:val="28"/>
        </w:rPr>
        <w:t xml:space="preserve">                  </w:t>
      </w:r>
      <w:r w:rsidR="00470B54" w:rsidRPr="004E3EA5">
        <w:rPr>
          <w:color w:val="EE0000"/>
          <w:sz w:val="28"/>
          <w:szCs w:val="28"/>
        </w:rPr>
        <w:t xml:space="preserve"> </w:t>
      </w:r>
      <w:r w:rsidRPr="004E3EA5">
        <w:rPr>
          <w:color w:val="EE0000"/>
          <w:sz w:val="28"/>
          <w:szCs w:val="28"/>
        </w:rPr>
        <w:t xml:space="preserve"> </w:t>
      </w:r>
      <w:r w:rsidR="00470B54" w:rsidRPr="004E3EA5">
        <w:rPr>
          <w:rFonts w:ascii="Times New Roman" w:hAnsi="Times New Roman" w:cs="Times New Roman"/>
          <w:b/>
          <w:color w:val="EE0000"/>
          <w:sz w:val="72"/>
          <w:szCs w:val="72"/>
          <w:lang w:val="en-US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C</w:t>
      </w:r>
      <w:r w:rsidR="00470B54" w:rsidRPr="004E3EA5">
        <w:rPr>
          <w:rFonts w:ascii="Times New Roman" w:hAnsi="Times New Roman" w:cs="Times New Roman"/>
          <w:b/>
          <w:color w:val="EE0000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1</w:t>
      </w:r>
      <w:r w:rsidR="00C3760D" w:rsidRPr="004E3EA5">
        <w:rPr>
          <w:rFonts w:ascii="Times New Roman" w:hAnsi="Times New Roman" w:cs="Times New Roman"/>
          <w:b/>
          <w:color w:val="EE0000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декабря</w:t>
      </w:r>
      <w:r w:rsidR="00470B54" w:rsidRPr="004E3EA5">
        <w:rPr>
          <w:rFonts w:ascii="Times New Roman" w:hAnsi="Times New Roman" w:cs="Times New Roman"/>
          <w:b/>
          <w:color w:val="EE0000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2025 </w:t>
      </w:r>
      <w:r w:rsidR="00C3760D" w:rsidRPr="004E3EA5">
        <w:rPr>
          <w:rFonts w:ascii="Times New Roman" w:hAnsi="Times New Roman" w:cs="Times New Roman"/>
          <w:b/>
          <w:color w:val="EE0000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г</w:t>
      </w:r>
      <w:r w:rsidR="00D72F2E" w:rsidRPr="004E3EA5">
        <w:rPr>
          <w:rFonts w:ascii="Times New Roman" w:hAnsi="Times New Roman" w:cs="Times New Roman"/>
          <w:b/>
          <w:color w:val="EE0000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ода</w:t>
      </w:r>
      <w:r w:rsidRPr="004E3EA5">
        <w:rPr>
          <w:rFonts w:ascii="Times New Roman" w:hAnsi="Times New Roman" w:cs="Times New Roman"/>
          <w:color w:val="EE0000"/>
          <w:sz w:val="72"/>
          <w:szCs w:val="72"/>
        </w:rPr>
        <w:t xml:space="preserve">                           </w:t>
      </w:r>
      <w:r w:rsidR="006270F0" w:rsidRPr="004E3EA5">
        <w:rPr>
          <w:rFonts w:ascii="Times New Roman" w:hAnsi="Times New Roman" w:cs="Times New Roman"/>
          <w:color w:val="EE0000"/>
          <w:sz w:val="72"/>
          <w:szCs w:val="72"/>
        </w:rPr>
        <w:t xml:space="preserve">               </w:t>
      </w:r>
      <w:r w:rsidRPr="004E3EA5">
        <w:rPr>
          <w:rFonts w:ascii="Times New Roman" w:hAnsi="Times New Roman" w:cs="Times New Roman"/>
          <w:color w:val="EE0000"/>
          <w:sz w:val="72"/>
          <w:szCs w:val="72"/>
        </w:rPr>
        <w:t xml:space="preserve"> </w:t>
      </w:r>
    </w:p>
    <w:p w14:paraId="44D293D0" w14:textId="77777777" w:rsidR="006270F0" w:rsidRPr="00743025" w:rsidRDefault="006270F0">
      <w:pPr>
        <w:rPr>
          <w:rFonts w:ascii="Times New Roman" w:hAnsi="Times New Roman" w:cs="Times New Roman"/>
          <w:b/>
          <w:color w:val="0070C0"/>
          <w:sz w:val="52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52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</w:t>
      </w:r>
      <w:r w:rsidRPr="00743025">
        <w:rPr>
          <w:rFonts w:ascii="Times New Roman" w:hAnsi="Times New Roman" w:cs="Times New Roman"/>
          <w:b/>
          <w:color w:val="0070C0"/>
          <w:sz w:val="52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ДЛЯ ПОСЕТИТЕЛЕЙ </w:t>
      </w:r>
    </w:p>
    <w:p w14:paraId="5D7D7C49" w14:textId="77777777" w:rsidR="00005335" w:rsidRPr="00743025" w:rsidRDefault="006270F0">
      <w:pPr>
        <w:rPr>
          <w:rFonts w:ascii="Times New Roman" w:hAnsi="Times New Roman" w:cs="Times New Roman"/>
          <w:b/>
          <w:color w:val="0070C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743025">
        <w:rPr>
          <w:rFonts w:ascii="Times New Roman" w:hAnsi="Times New Roman" w:cs="Times New Roman"/>
          <w:b/>
          <w:color w:val="0070C0"/>
          <w:sz w:val="52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      </w:t>
      </w:r>
      <w:r w:rsidR="00005335" w:rsidRPr="00743025">
        <w:rPr>
          <w:rFonts w:ascii="Times New Roman" w:hAnsi="Times New Roman" w:cs="Times New Roman"/>
          <w:b/>
          <w:color w:val="0070C0"/>
          <w:sz w:val="52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КАТАНИЯ НА </w:t>
      </w:r>
      <w:r w:rsidRPr="00743025">
        <w:rPr>
          <w:rFonts w:ascii="Times New Roman" w:hAnsi="Times New Roman" w:cs="Times New Roman"/>
          <w:b/>
          <w:color w:val="0070C0"/>
          <w:sz w:val="52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Л</w:t>
      </w:r>
      <w:r w:rsidR="00005335" w:rsidRPr="00743025">
        <w:rPr>
          <w:rFonts w:ascii="Times New Roman" w:hAnsi="Times New Roman" w:cs="Times New Roman"/>
          <w:b/>
          <w:color w:val="0070C0"/>
          <w:sz w:val="52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ЬДУ</w:t>
      </w:r>
    </w:p>
    <w:p w14:paraId="3215E1AD" w14:textId="77777777" w:rsidR="00005335" w:rsidRPr="006270F0" w:rsidRDefault="00005335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</w:t>
      </w:r>
      <w:r w:rsidRPr="006270F0">
        <w:rPr>
          <w:rFonts w:ascii="Times New Roman" w:hAnsi="Times New Roman" w:cs="Times New Roman"/>
          <w:b/>
          <w:sz w:val="52"/>
          <w:szCs w:val="52"/>
        </w:rPr>
        <w:t>Стоимость с коньками учреждения</w:t>
      </w:r>
      <w:r w:rsidRPr="006270F0">
        <w:rPr>
          <w:rFonts w:ascii="Times New Roman" w:hAnsi="Times New Roman" w:cs="Times New Roman"/>
          <w:b/>
          <w:sz w:val="48"/>
          <w:szCs w:val="4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005335" w14:paraId="4FC65C86" w14:textId="77777777" w:rsidTr="00005335">
        <w:tc>
          <w:tcPr>
            <w:tcW w:w="3473" w:type="dxa"/>
          </w:tcPr>
          <w:p w14:paraId="0C7F6592" w14:textId="77777777" w:rsidR="00005335" w:rsidRDefault="00005335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473" w:type="dxa"/>
          </w:tcPr>
          <w:p w14:paraId="0E683C9A" w14:textId="77777777" w:rsidR="00005335" w:rsidRPr="006270F0" w:rsidRDefault="0000533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270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 30 минут</w:t>
            </w:r>
          </w:p>
        </w:tc>
        <w:tc>
          <w:tcPr>
            <w:tcW w:w="3474" w:type="dxa"/>
          </w:tcPr>
          <w:p w14:paraId="4FE99A04" w14:textId="77777777" w:rsidR="00005335" w:rsidRPr="006270F0" w:rsidRDefault="0000533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270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   1 час</w:t>
            </w:r>
          </w:p>
        </w:tc>
      </w:tr>
      <w:tr w:rsidR="00005335" w14:paraId="636BBFC1" w14:textId="77777777" w:rsidTr="00005335">
        <w:tc>
          <w:tcPr>
            <w:tcW w:w="3473" w:type="dxa"/>
          </w:tcPr>
          <w:p w14:paraId="07D86F0E" w14:textId="77777777" w:rsidR="00005335" w:rsidRPr="006270F0" w:rsidRDefault="0000533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270F0">
              <w:rPr>
                <w:rFonts w:ascii="Times New Roman" w:hAnsi="Times New Roman" w:cs="Times New Roman"/>
                <w:b/>
                <w:sz w:val="48"/>
                <w:szCs w:val="48"/>
              </w:rPr>
              <w:t>Взрослый</w:t>
            </w:r>
          </w:p>
        </w:tc>
        <w:tc>
          <w:tcPr>
            <w:tcW w:w="3473" w:type="dxa"/>
          </w:tcPr>
          <w:p w14:paraId="15290E8E" w14:textId="712D21B9" w:rsidR="00005335" w:rsidRPr="0040747E" w:rsidRDefault="00005335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40747E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  </w:t>
            </w:r>
            <w:r w:rsidR="00C3760D" w:rsidRPr="00C3760D">
              <w:rPr>
                <w:rFonts w:ascii="Times New Roman" w:hAnsi="Times New Roman" w:cs="Times New Roman"/>
                <w:b/>
                <w:color w:val="EE0000"/>
                <w:sz w:val="52"/>
                <w:szCs w:val="52"/>
              </w:rPr>
              <w:t>23</w:t>
            </w:r>
            <w:r w:rsidR="00470B54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5</w:t>
            </w:r>
            <w:r w:rsidRPr="0040747E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руб.</w:t>
            </w:r>
          </w:p>
        </w:tc>
        <w:tc>
          <w:tcPr>
            <w:tcW w:w="3474" w:type="dxa"/>
          </w:tcPr>
          <w:p w14:paraId="63202657" w14:textId="0DAF8E5D" w:rsidR="00005335" w:rsidRPr="0040747E" w:rsidRDefault="00005335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40747E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  </w:t>
            </w:r>
            <w:r w:rsidR="00C3760D" w:rsidRPr="00C3760D">
              <w:rPr>
                <w:rFonts w:ascii="Times New Roman" w:hAnsi="Times New Roman" w:cs="Times New Roman"/>
                <w:b/>
                <w:color w:val="EE0000"/>
                <w:sz w:val="52"/>
                <w:szCs w:val="52"/>
              </w:rPr>
              <w:t>4</w:t>
            </w:r>
            <w:r w:rsidR="00470B54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7</w:t>
            </w:r>
            <w:r w:rsidRPr="009C25EC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0</w:t>
            </w:r>
            <w:r w:rsidRPr="0040747E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руб.</w:t>
            </w:r>
          </w:p>
        </w:tc>
      </w:tr>
      <w:tr w:rsidR="00005335" w14:paraId="1026DED4" w14:textId="77777777" w:rsidTr="00005335">
        <w:tc>
          <w:tcPr>
            <w:tcW w:w="3473" w:type="dxa"/>
          </w:tcPr>
          <w:p w14:paraId="37A83B63" w14:textId="77777777" w:rsidR="00005335" w:rsidRPr="006270F0" w:rsidRDefault="0000533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270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Детский </w:t>
            </w:r>
          </w:p>
          <w:p w14:paraId="4BFB0A7F" w14:textId="4C09A9CF" w:rsidR="00005335" w:rsidRPr="004E3EA5" w:rsidRDefault="0000533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E3EA5">
              <w:rPr>
                <w:rFonts w:ascii="Times New Roman" w:hAnsi="Times New Roman" w:cs="Times New Roman"/>
                <w:b/>
                <w:sz w:val="36"/>
                <w:szCs w:val="36"/>
              </w:rPr>
              <w:t>(д</w:t>
            </w:r>
            <w:r w:rsidR="004E3EA5" w:rsidRPr="004E3EA5">
              <w:rPr>
                <w:rFonts w:ascii="Times New Roman" w:hAnsi="Times New Roman" w:cs="Times New Roman"/>
                <w:b/>
                <w:sz w:val="36"/>
                <w:szCs w:val="36"/>
              </w:rPr>
              <w:t>о 11 лет включительно</w:t>
            </w:r>
            <w:r w:rsidRPr="004E3EA5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  <w:tc>
          <w:tcPr>
            <w:tcW w:w="3473" w:type="dxa"/>
          </w:tcPr>
          <w:p w14:paraId="78CE998D" w14:textId="14E22713" w:rsidR="00005335" w:rsidRPr="0040747E" w:rsidRDefault="00005335" w:rsidP="0040747E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40747E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  </w:t>
            </w:r>
            <w:r w:rsidR="009C25EC" w:rsidRPr="009C25EC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1</w:t>
            </w:r>
            <w:r w:rsidR="00C3760D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8</w:t>
            </w:r>
            <w:r w:rsidR="009C25EC" w:rsidRPr="009C25EC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5</w:t>
            </w:r>
            <w:r w:rsidRPr="0040747E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руб. </w:t>
            </w:r>
          </w:p>
        </w:tc>
        <w:tc>
          <w:tcPr>
            <w:tcW w:w="3474" w:type="dxa"/>
          </w:tcPr>
          <w:p w14:paraId="28E5BA40" w14:textId="4E274E8D" w:rsidR="00005335" w:rsidRPr="0040747E" w:rsidRDefault="00005335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40747E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  </w:t>
            </w:r>
            <w:r w:rsidR="00C3760D" w:rsidRPr="00C3760D">
              <w:rPr>
                <w:rFonts w:ascii="Times New Roman" w:hAnsi="Times New Roman" w:cs="Times New Roman"/>
                <w:b/>
                <w:color w:val="EE0000"/>
                <w:sz w:val="52"/>
                <w:szCs w:val="52"/>
              </w:rPr>
              <w:t>3</w:t>
            </w:r>
            <w:r w:rsidR="00470B54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7</w:t>
            </w:r>
            <w:r w:rsidRPr="0040747E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0</w:t>
            </w:r>
            <w:r w:rsidRPr="0040747E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руб.</w:t>
            </w:r>
          </w:p>
        </w:tc>
      </w:tr>
    </w:tbl>
    <w:p w14:paraId="15C6C1DB" w14:textId="77777777" w:rsidR="00005335" w:rsidRPr="006270F0" w:rsidRDefault="00005335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6270F0">
        <w:rPr>
          <w:rFonts w:ascii="Times New Roman" w:hAnsi="Times New Roman" w:cs="Times New Roman"/>
          <w:b/>
          <w:sz w:val="52"/>
          <w:szCs w:val="52"/>
        </w:rPr>
        <w:t>Стоимость со своими коньками.</w:t>
      </w:r>
    </w:p>
    <w:tbl>
      <w:tblPr>
        <w:tblStyle w:val="a3"/>
        <w:tblW w:w="10424" w:type="dxa"/>
        <w:tblInd w:w="-5" w:type="dxa"/>
        <w:tblLook w:val="04A0" w:firstRow="1" w:lastRow="0" w:firstColumn="1" w:lastColumn="0" w:noHBand="0" w:noVBand="1"/>
      </w:tblPr>
      <w:tblGrid>
        <w:gridCol w:w="3474"/>
        <w:gridCol w:w="3475"/>
        <w:gridCol w:w="3475"/>
      </w:tblGrid>
      <w:tr w:rsidR="00005335" w14:paraId="2DDCBABC" w14:textId="77777777" w:rsidTr="00743025">
        <w:tc>
          <w:tcPr>
            <w:tcW w:w="3473" w:type="dxa"/>
          </w:tcPr>
          <w:p w14:paraId="0507A0EA" w14:textId="77777777" w:rsidR="00005335" w:rsidRDefault="00005335" w:rsidP="00034CF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473" w:type="dxa"/>
          </w:tcPr>
          <w:p w14:paraId="10B4E6E2" w14:textId="77777777" w:rsidR="00005335" w:rsidRPr="006270F0" w:rsidRDefault="00005335" w:rsidP="00034CFD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270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 30 минут</w:t>
            </w:r>
          </w:p>
        </w:tc>
        <w:tc>
          <w:tcPr>
            <w:tcW w:w="3473" w:type="dxa"/>
          </w:tcPr>
          <w:p w14:paraId="070A3696" w14:textId="77777777" w:rsidR="00005335" w:rsidRPr="006270F0" w:rsidRDefault="00005335" w:rsidP="00034CFD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270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  1 час</w:t>
            </w:r>
          </w:p>
        </w:tc>
      </w:tr>
      <w:tr w:rsidR="00005335" w14:paraId="2E261D4D" w14:textId="77777777" w:rsidTr="00743025">
        <w:tc>
          <w:tcPr>
            <w:tcW w:w="3473" w:type="dxa"/>
          </w:tcPr>
          <w:p w14:paraId="07F49884" w14:textId="77777777" w:rsidR="00005335" w:rsidRPr="006270F0" w:rsidRDefault="00005335" w:rsidP="00034CFD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270F0">
              <w:rPr>
                <w:rFonts w:ascii="Times New Roman" w:hAnsi="Times New Roman" w:cs="Times New Roman"/>
                <w:b/>
                <w:sz w:val="48"/>
                <w:szCs w:val="48"/>
              </w:rPr>
              <w:t>Взрослый</w:t>
            </w:r>
          </w:p>
        </w:tc>
        <w:tc>
          <w:tcPr>
            <w:tcW w:w="3473" w:type="dxa"/>
          </w:tcPr>
          <w:p w14:paraId="4D8BA7BD" w14:textId="3BDB6052" w:rsidR="00005335" w:rsidRPr="0040747E" w:rsidRDefault="00005335" w:rsidP="006270F0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40747E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 </w:t>
            </w:r>
            <w:r w:rsidR="00470B54" w:rsidRPr="00470B54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1</w:t>
            </w:r>
            <w:r w:rsidR="00C3760D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1</w:t>
            </w:r>
            <w:r w:rsidR="00470B54" w:rsidRPr="00470B54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0</w:t>
            </w:r>
            <w:r w:rsidRPr="0040747E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руб.</w:t>
            </w:r>
          </w:p>
        </w:tc>
        <w:tc>
          <w:tcPr>
            <w:tcW w:w="3473" w:type="dxa"/>
          </w:tcPr>
          <w:p w14:paraId="01AEE8D0" w14:textId="39824142" w:rsidR="00005335" w:rsidRPr="0040747E" w:rsidRDefault="006270F0" w:rsidP="00034CFD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40747E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</w:t>
            </w:r>
            <w:r w:rsidR="00470B54" w:rsidRPr="00470B54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2</w:t>
            </w:r>
            <w:r w:rsidR="00C3760D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20</w:t>
            </w:r>
            <w:r w:rsidR="00005335" w:rsidRPr="0040747E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руб.</w:t>
            </w:r>
          </w:p>
        </w:tc>
      </w:tr>
      <w:tr w:rsidR="00005335" w14:paraId="5EBBA5AC" w14:textId="77777777" w:rsidTr="00743025">
        <w:tc>
          <w:tcPr>
            <w:tcW w:w="3473" w:type="dxa"/>
          </w:tcPr>
          <w:p w14:paraId="20D1235A" w14:textId="77777777" w:rsidR="004E3EA5" w:rsidRPr="006270F0" w:rsidRDefault="004E3EA5" w:rsidP="004E3EA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270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Детский </w:t>
            </w:r>
          </w:p>
          <w:p w14:paraId="0F4FE6F2" w14:textId="1245FDE1" w:rsidR="00005335" w:rsidRPr="006270F0" w:rsidRDefault="004E3EA5" w:rsidP="004E3EA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4E3EA5">
              <w:rPr>
                <w:rFonts w:ascii="Times New Roman" w:hAnsi="Times New Roman" w:cs="Times New Roman"/>
                <w:b/>
                <w:sz w:val="36"/>
                <w:szCs w:val="36"/>
              </w:rPr>
              <w:t>(до 11 лет включительно)</w:t>
            </w:r>
          </w:p>
        </w:tc>
        <w:tc>
          <w:tcPr>
            <w:tcW w:w="3473" w:type="dxa"/>
          </w:tcPr>
          <w:p w14:paraId="075B8CBD" w14:textId="3FE83394" w:rsidR="00005335" w:rsidRPr="0040747E" w:rsidRDefault="00005335" w:rsidP="006270F0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40747E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   </w:t>
            </w:r>
            <w:r w:rsidR="00C3760D" w:rsidRPr="00C3760D">
              <w:rPr>
                <w:rFonts w:ascii="Times New Roman" w:hAnsi="Times New Roman" w:cs="Times New Roman"/>
                <w:b/>
                <w:color w:val="EE0000"/>
                <w:sz w:val="52"/>
                <w:szCs w:val="52"/>
              </w:rPr>
              <w:t>6</w:t>
            </w:r>
            <w:r w:rsidRPr="0040747E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0</w:t>
            </w:r>
            <w:r w:rsidRPr="0040747E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руб.    </w:t>
            </w:r>
          </w:p>
        </w:tc>
        <w:tc>
          <w:tcPr>
            <w:tcW w:w="3473" w:type="dxa"/>
          </w:tcPr>
          <w:p w14:paraId="5E32D253" w14:textId="20746FFB" w:rsidR="00005335" w:rsidRPr="0040747E" w:rsidRDefault="006270F0" w:rsidP="006270F0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40747E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 xml:space="preserve">     </w:t>
            </w:r>
            <w:r w:rsidR="009C25EC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1</w:t>
            </w:r>
            <w:r w:rsidR="00C3760D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2</w:t>
            </w:r>
            <w:r w:rsidRPr="0040747E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 xml:space="preserve">0 </w:t>
            </w:r>
            <w:r w:rsidRPr="0040747E">
              <w:rPr>
                <w:rFonts w:ascii="Times New Roman" w:hAnsi="Times New Roman" w:cs="Times New Roman"/>
                <w:b/>
                <w:sz w:val="52"/>
                <w:szCs w:val="52"/>
              </w:rPr>
              <w:t>руб.</w:t>
            </w:r>
          </w:p>
        </w:tc>
      </w:tr>
    </w:tbl>
    <w:tbl>
      <w:tblPr>
        <w:tblStyle w:val="a3"/>
        <w:tblpPr w:leftFromText="180" w:rightFromText="180" w:vertAnchor="text" w:horzAnchor="margin" w:tblpY="269"/>
        <w:tblW w:w="10420" w:type="dxa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743025" w14:paraId="4F678732" w14:textId="77777777" w:rsidTr="00743025">
        <w:tc>
          <w:tcPr>
            <w:tcW w:w="3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056A" w14:textId="77777777" w:rsidR="00743025" w:rsidRDefault="00743025" w:rsidP="00743025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Прокат одной пары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96A3" w14:textId="77777777" w:rsidR="00743025" w:rsidRDefault="00743025" w:rsidP="0074302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 30 минут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D0F8" w14:textId="77777777" w:rsidR="00743025" w:rsidRDefault="00743025" w:rsidP="0074302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     1 час</w:t>
            </w:r>
          </w:p>
        </w:tc>
      </w:tr>
      <w:tr w:rsidR="00743025" w14:paraId="16FA393E" w14:textId="77777777" w:rsidTr="00743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5F7B" w14:textId="77777777" w:rsidR="00743025" w:rsidRDefault="00743025" w:rsidP="00743025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D51C" w14:textId="77777777" w:rsidR="00743025" w:rsidRDefault="00743025" w:rsidP="00743025">
            <w:pPr>
              <w:rPr>
                <w:rFonts w:ascii="Times New Roman" w:hAnsi="Times New Roman" w:cs="Times New Roman"/>
                <w:b/>
                <w:color w:val="EE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color w:val="EE0000"/>
                <w:sz w:val="52"/>
                <w:szCs w:val="52"/>
              </w:rPr>
              <w:t xml:space="preserve">      125 руб.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94CC" w14:textId="77777777" w:rsidR="00743025" w:rsidRDefault="00743025" w:rsidP="00743025">
            <w:pPr>
              <w:rPr>
                <w:rFonts w:ascii="Times New Roman" w:hAnsi="Times New Roman" w:cs="Times New Roman"/>
                <w:b/>
                <w:color w:val="EE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color w:val="EE0000"/>
                <w:sz w:val="52"/>
                <w:szCs w:val="52"/>
              </w:rPr>
              <w:t xml:space="preserve">       250 руб.</w:t>
            </w:r>
          </w:p>
        </w:tc>
      </w:tr>
    </w:tbl>
    <w:p w14:paraId="5FCFAA6C" w14:textId="77777777" w:rsidR="00005335" w:rsidRDefault="00005335">
      <w:pPr>
        <w:rPr>
          <w:rFonts w:ascii="Times New Roman" w:hAnsi="Times New Roman" w:cs="Times New Roman"/>
        </w:rPr>
      </w:pPr>
    </w:p>
    <w:p w14:paraId="3CC9E380" w14:textId="77777777" w:rsidR="00005335" w:rsidRPr="006270F0" w:rsidRDefault="00005335">
      <w:pPr>
        <w:rPr>
          <w:rFonts w:ascii="Times New Roman" w:hAnsi="Times New Roman" w:cs="Times New Roman"/>
          <w:b/>
          <w:sz w:val="48"/>
          <w:szCs w:val="48"/>
        </w:rPr>
      </w:pPr>
      <w:r w:rsidRPr="006270F0">
        <w:rPr>
          <w:rFonts w:ascii="Times New Roman" w:hAnsi="Times New Roman" w:cs="Times New Roman"/>
          <w:b/>
          <w:sz w:val="48"/>
          <w:szCs w:val="48"/>
        </w:rPr>
        <w:t xml:space="preserve">Для студентов во </w:t>
      </w:r>
      <w:proofErr w:type="gramStart"/>
      <w:r w:rsidRPr="006270F0">
        <w:rPr>
          <w:rFonts w:ascii="Times New Roman" w:hAnsi="Times New Roman" w:cs="Times New Roman"/>
          <w:b/>
          <w:sz w:val="48"/>
          <w:szCs w:val="48"/>
        </w:rPr>
        <w:t>время  дневного</w:t>
      </w:r>
      <w:proofErr w:type="gramEnd"/>
      <w:r w:rsidRPr="006270F0">
        <w:rPr>
          <w:rFonts w:ascii="Times New Roman" w:hAnsi="Times New Roman" w:cs="Times New Roman"/>
          <w:b/>
          <w:sz w:val="48"/>
          <w:szCs w:val="48"/>
        </w:rPr>
        <w:t xml:space="preserve"> катания на льду по будним дням стоимость за 1 час катания:</w:t>
      </w:r>
    </w:p>
    <w:p w14:paraId="28297F6A" w14:textId="5326533D" w:rsidR="00005335" w:rsidRPr="006270F0" w:rsidRDefault="00005335">
      <w:pPr>
        <w:rPr>
          <w:rFonts w:ascii="Times New Roman" w:hAnsi="Times New Roman" w:cs="Times New Roman"/>
          <w:b/>
          <w:sz w:val="48"/>
          <w:szCs w:val="48"/>
        </w:rPr>
      </w:pPr>
      <w:r w:rsidRPr="006270F0">
        <w:rPr>
          <w:rFonts w:ascii="Times New Roman" w:hAnsi="Times New Roman" w:cs="Times New Roman"/>
          <w:b/>
          <w:sz w:val="48"/>
          <w:szCs w:val="48"/>
        </w:rPr>
        <w:t xml:space="preserve">С коньками </w:t>
      </w:r>
      <w:proofErr w:type="gramStart"/>
      <w:r w:rsidRPr="006270F0">
        <w:rPr>
          <w:rFonts w:ascii="Times New Roman" w:hAnsi="Times New Roman" w:cs="Times New Roman"/>
          <w:b/>
          <w:sz w:val="48"/>
          <w:szCs w:val="48"/>
        </w:rPr>
        <w:t xml:space="preserve">учреждения </w:t>
      </w:r>
      <w:r w:rsidR="006270F0" w:rsidRPr="006270F0">
        <w:rPr>
          <w:rFonts w:ascii="Times New Roman" w:hAnsi="Times New Roman" w:cs="Times New Roman"/>
          <w:b/>
          <w:sz w:val="48"/>
          <w:szCs w:val="48"/>
        </w:rPr>
        <w:t xml:space="preserve"> -</w:t>
      </w:r>
      <w:proofErr w:type="gramEnd"/>
      <w:r w:rsidR="006270F0" w:rsidRPr="006270F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C3760D" w:rsidRPr="00C3760D">
        <w:rPr>
          <w:rFonts w:ascii="Times New Roman" w:hAnsi="Times New Roman" w:cs="Times New Roman"/>
          <w:b/>
          <w:color w:val="EE0000"/>
          <w:sz w:val="48"/>
          <w:szCs w:val="48"/>
        </w:rPr>
        <w:t>3</w:t>
      </w:r>
      <w:r w:rsidR="00470B54" w:rsidRPr="00C3760D">
        <w:rPr>
          <w:rFonts w:ascii="Times New Roman" w:hAnsi="Times New Roman" w:cs="Times New Roman"/>
          <w:b/>
          <w:color w:val="EE0000"/>
          <w:sz w:val="48"/>
          <w:szCs w:val="48"/>
        </w:rPr>
        <w:t>7</w:t>
      </w:r>
      <w:r w:rsidR="006270F0" w:rsidRPr="00C3760D">
        <w:rPr>
          <w:rFonts w:ascii="Times New Roman" w:hAnsi="Times New Roman" w:cs="Times New Roman"/>
          <w:b/>
          <w:color w:val="EE0000"/>
          <w:sz w:val="48"/>
          <w:szCs w:val="48"/>
        </w:rPr>
        <w:t>0</w:t>
      </w:r>
      <w:r w:rsidR="006270F0" w:rsidRPr="006270F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6270F0" w:rsidRPr="006270F0">
        <w:rPr>
          <w:rFonts w:ascii="Times New Roman" w:hAnsi="Times New Roman" w:cs="Times New Roman"/>
          <w:sz w:val="48"/>
          <w:szCs w:val="48"/>
        </w:rPr>
        <w:t>руб.</w:t>
      </w:r>
    </w:p>
    <w:p w14:paraId="5B09DE26" w14:textId="35A0D3BE" w:rsidR="00005335" w:rsidRDefault="00005335">
      <w:pPr>
        <w:rPr>
          <w:rFonts w:ascii="Times New Roman" w:hAnsi="Times New Roman" w:cs="Times New Roman"/>
          <w:sz w:val="48"/>
          <w:szCs w:val="48"/>
        </w:rPr>
      </w:pPr>
      <w:r w:rsidRPr="006270F0">
        <w:rPr>
          <w:rFonts w:ascii="Times New Roman" w:hAnsi="Times New Roman" w:cs="Times New Roman"/>
          <w:b/>
          <w:sz w:val="48"/>
          <w:szCs w:val="48"/>
        </w:rPr>
        <w:t>Со своими коньками</w:t>
      </w:r>
      <w:r w:rsidR="006270F0" w:rsidRPr="006270F0"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="006270F0" w:rsidRPr="006270F0">
        <w:rPr>
          <w:rFonts w:ascii="Times New Roman" w:hAnsi="Times New Roman" w:cs="Times New Roman"/>
          <w:sz w:val="48"/>
          <w:szCs w:val="48"/>
        </w:rPr>
        <w:t xml:space="preserve"> - </w:t>
      </w:r>
      <w:r w:rsidR="006270F0" w:rsidRPr="006270F0">
        <w:rPr>
          <w:rFonts w:ascii="Times New Roman" w:hAnsi="Times New Roman" w:cs="Times New Roman"/>
          <w:b/>
          <w:color w:val="FF0000"/>
          <w:sz w:val="48"/>
          <w:szCs w:val="48"/>
        </w:rPr>
        <w:t>1</w:t>
      </w:r>
      <w:r w:rsidR="00C3760D">
        <w:rPr>
          <w:rFonts w:ascii="Times New Roman" w:hAnsi="Times New Roman" w:cs="Times New Roman"/>
          <w:b/>
          <w:color w:val="FF0000"/>
          <w:sz w:val="48"/>
          <w:szCs w:val="48"/>
        </w:rPr>
        <w:t>2</w:t>
      </w:r>
      <w:r w:rsidR="006270F0" w:rsidRPr="006270F0">
        <w:rPr>
          <w:rFonts w:ascii="Times New Roman" w:hAnsi="Times New Roman" w:cs="Times New Roman"/>
          <w:b/>
          <w:color w:val="FF0000"/>
          <w:sz w:val="48"/>
          <w:szCs w:val="48"/>
        </w:rPr>
        <w:t>0</w:t>
      </w:r>
      <w:r w:rsidR="006270F0" w:rsidRPr="006270F0">
        <w:rPr>
          <w:rFonts w:ascii="Times New Roman" w:hAnsi="Times New Roman" w:cs="Times New Roman"/>
          <w:sz w:val="48"/>
          <w:szCs w:val="48"/>
        </w:rPr>
        <w:t xml:space="preserve"> руб.</w:t>
      </w:r>
    </w:p>
    <w:p w14:paraId="4EBC0CE6" w14:textId="6E96F975" w:rsidR="004E3EA5" w:rsidRPr="006270F0" w:rsidRDefault="004E3EA5" w:rsidP="004E3EA5">
      <w:pPr>
        <w:rPr>
          <w:rFonts w:ascii="Times New Roman" w:hAnsi="Times New Roman" w:cs="Times New Roman"/>
          <w:sz w:val="48"/>
          <w:szCs w:val="48"/>
        </w:rPr>
      </w:pPr>
    </w:p>
    <w:sectPr w:rsidR="004E3EA5" w:rsidRPr="006270F0" w:rsidSect="00D72F2E">
      <w:pgSz w:w="11906" w:h="16838"/>
      <w:pgMar w:top="510" w:right="424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DF"/>
    <w:rsid w:val="00005335"/>
    <w:rsid w:val="001E4E6D"/>
    <w:rsid w:val="0040747E"/>
    <w:rsid w:val="00470B54"/>
    <w:rsid w:val="004E3EA5"/>
    <w:rsid w:val="006128DF"/>
    <w:rsid w:val="006270F0"/>
    <w:rsid w:val="00743025"/>
    <w:rsid w:val="00812809"/>
    <w:rsid w:val="008140D1"/>
    <w:rsid w:val="00852868"/>
    <w:rsid w:val="00911F60"/>
    <w:rsid w:val="009C25EC"/>
    <w:rsid w:val="00C3760D"/>
    <w:rsid w:val="00D72F2E"/>
    <w:rsid w:val="00DB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1D18"/>
  <w15:docId w15:val="{DC29F59C-8D3B-4AE0-A805-2714053E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3</cp:revision>
  <cp:lastPrinted>2025-11-14T09:58:00Z</cp:lastPrinted>
  <dcterms:created xsi:type="dcterms:W3CDTF">2025-10-29T07:41:00Z</dcterms:created>
  <dcterms:modified xsi:type="dcterms:W3CDTF">2025-11-14T09:58:00Z</dcterms:modified>
</cp:coreProperties>
</file>